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>
          <w:b w:val="1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76" w:lineRule="auto"/>
        <w:ind w:left="-141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3.46456692913375" w:firstLine="0"/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DECLARAÇÃO DE RESIDÊNCIA DE TERCEIROS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283.46456692913375" w:firstLine="0"/>
        <w:jc w:val="center"/>
        <w:rPr/>
      </w:pPr>
      <w:r w:rsidDel="00000000" w:rsidR="00000000" w:rsidRPr="00000000">
        <w:rPr>
          <w:rtl w:val="0"/>
        </w:rPr>
        <w:t xml:space="preserve">(caso a pessoa não tenha comprovação de endereço).</w:t>
      </w:r>
    </w:p>
    <w:p w:rsidR="00000000" w:rsidDel="00000000" w:rsidP="00000000" w:rsidRDefault="00000000" w:rsidRPr="00000000" w14:paraId="00000005">
      <w:pPr>
        <w:spacing w:after="200" w:before="400" w:line="48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Declaro para os devidos fins, junto ao município de Bezerros/PE, que _______________________________________ é domiciliado no endereço de minha moradia, endereço: rua ____________________, bairro _________________, cidade ________________________, CEP, ______________. Em anexo, encaminho comprovante de meu domicílio e cópia do meu documento de identificação com foto e CPF.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Declaro ainda para todos os fins de direito perante as leis vigentes que a informação aqui prestada é de minha inteira responsabilidade, podendo, a qualquer momento, ser comprovada, inclusive em diligência dos órgãos competentes.</w:t>
      </w:r>
    </w:p>
    <w:p w:rsidR="00000000" w:rsidDel="00000000" w:rsidP="00000000" w:rsidRDefault="00000000" w:rsidRPr="00000000" w14:paraId="00000007">
      <w:pPr>
        <w:spacing w:after="240" w:before="240" w:lineRule="auto"/>
        <w:ind w:left="283.46456692913375" w:right="102.40157480315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Bezerros, _____ de __________________de 2023.</w:t>
      </w:r>
    </w:p>
    <w:p w:rsidR="00000000" w:rsidDel="00000000" w:rsidP="00000000" w:rsidRDefault="00000000" w:rsidRPr="00000000" w14:paraId="00000008">
      <w:pPr>
        <w:spacing w:after="240" w:before="240" w:lineRule="auto"/>
        <w:ind w:left="283.46456692913375" w:right="102.4015748031502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Assinatura do favorecido/nome completo</w:t>
      </w:r>
    </w:p>
    <w:p w:rsidR="00000000" w:rsidDel="00000000" w:rsidP="00000000" w:rsidRDefault="00000000" w:rsidRPr="00000000" w14:paraId="0000000B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ind w:left="283.46456692913375" w:right="102.4015748031502" w:firstLine="0"/>
        <w:jc w:val="center"/>
        <w:rPr/>
      </w:pPr>
      <w:r w:rsidDel="00000000" w:rsidR="00000000" w:rsidRPr="00000000">
        <w:rPr>
          <w:rtl w:val="0"/>
        </w:rPr>
        <w:t xml:space="preserve">Assinatura do declarante de residência/nome completo.</w:t>
      </w:r>
    </w:p>
    <w:p w:rsidR="00000000" w:rsidDel="00000000" w:rsidP="00000000" w:rsidRDefault="00000000" w:rsidRPr="00000000" w14:paraId="0000000E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283.46456692913375" w:right="102.4015748031502" w:firstLine="0"/>
        <w:jc w:val="both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ind w:left="283.46456692913375" w:right="102.4015748031502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Declarante: assinar igual documento de identificação</w:t>
      </w:r>
    </w:p>
    <w:p w:rsidR="00000000" w:rsidDel="00000000" w:rsidP="00000000" w:rsidRDefault="00000000" w:rsidRPr="00000000" w14:paraId="00000011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 1) Juntados cópia de documento de identificação do declarante;</w:t>
      </w:r>
    </w:p>
    <w:p w:rsidR="00000000" w:rsidDel="00000000" w:rsidP="00000000" w:rsidRDefault="00000000" w:rsidRPr="00000000" w14:paraId="00000012">
      <w:pPr>
        <w:spacing w:after="240" w:before="240" w:lineRule="auto"/>
        <w:ind w:left="283.46456692913375" w:right="102.4015748031502" w:firstLine="0"/>
        <w:jc w:val="both"/>
        <w:rPr/>
      </w:pPr>
      <w:r w:rsidDel="00000000" w:rsidR="00000000" w:rsidRPr="00000000">
        <w:rPr>
          <w:rtl w:val="0"/>
        </w:rPr>
        <w:t xml:space="preserve">2) Anexar cópia de comprovante de endereço informado.</w:t>
      </w:r>
    </w:p>
    <w:p w:rsidR="00000000" w:rsidDel="00000000" w:rsidP="00000000" w:rsidRDefault="00000000" w:rsidRPr="00000000" w14:paraId="00000013">
      <w:pPr>
        <w:spacing w:after="240" w:before="240" w:lineRule="auto"/>
        <w:ind w:left="283.46456692913375" w:right="102.4015748031502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275.5905511811022" w:right="132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line="276" w:lineRule="auto"/>
      <w:rPr/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9050" distT="19050" distL="19050" distR="19050">
          <wp:extent cx="2495550" cy="1004888"/>
          <wp:effectExtent b="0" l="0" r="0" t="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3038475</wp:posOffset>
          </wp:positionH>
          <wp:positionV relativeFrom="paragraph">
            <wp:posOffset>-108222</wp:posOffset>
          </wp:positionV>
          <wp:extent cx="3280988" cy="1190625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80988" cy="11906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Style68" w:customStyle="1">
    <w:name w:val="_Style 68"/>
    <w:basedOn w:val="TableNormal1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Style37" w:customStyle="1">
    <w:name w:val="_Style 37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Style38" w:customStyle="1">
    <w:name w:val="_Style 38"/>
    <w:basedOn w:val="TableNormal1"/>
    <w:qFormat w:val="1"/>
    <w:tblPr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W2ibg/wZELb1HcddiNg7rAiSfg==">CgMxLjA4AHIhMWpLelFxQzBCV2NhbjNCcXdSTGxKaFBFVTF0cUpwbnlM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2023-08-07T15:39:00Z</dcterms:created>
  <dc:creator>mayara.alves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1046-11.2.0.11219</vt:lpwstr>
  </property>
  <property fmtid="{D5CDD505-2E9C-101B-9397-08002B2CF9AE}" pid="3" name="ICV">
    <vt:lpwstr>89B5D383FEF2481AA5B9B6CC58FA032E</vt:lpwstr>
  </property>
</Properties>
</file>